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A" w:rsidRPr="002C199B" w:rsidRDefault="0092421A" w:rsidP="0092421A">
      <w:pPr>
        <w:tabs>
          <w:tab w:val="left" w:pos="2055"/>
          <w:tab w:val="center" w:pos="4407"/>
        </w:tabs>
        <w:jc w:val="center"/>
      </w:pPr>
      <w:r w:rsidRPr="002C199B">
        <w:t>Для детей 6-7 лет</w:t>
      </w:r>
      <w:r>
        <w:t xml:space="preserve">       </w:t>
      </w:r>
    </w:p>
    <w:p w:rsidR="0092421A" w:rsidRPr="002C199B" w:rsidRDefault="0092421A" w:rsidP="0092421A">
      <w:pPr>
        <w:tabs>
          <w:tab w:val="left" w:pos="2055"/>
          <w:tab w:val="center" w:pos="4407"/>
        </w:tabs>
        <w:rPr>
          <w:b/>
        </w:rPr>
      </w:pPr>
      <w:r w:rsidRPr="002C199B">
        <w:t xml:space="preserve">                                      </w:t>
      </w:r>
      <w:r w:rsidRPr="002C199B">
        <w:rPr>
          <w:b/>
        </w:rPr>
        <w:t>Русский шуточный танец «По полю, полю»</w:t>
      </w:r>
    </w:p>
    <w:p w:rsidR="0092421A" w:rsidRPr="002C199B" w:rsidRDefault="0092421A" w:rsidP="0092421A">
      <w:pPr>
        <w:jc w:val="right"/>
      </w:pPr>
      <w:r w:rsidRPr="002C199B">
        <w:t>музыкальное сопровождение –  песня в исполнении  ВИА «АРИЭЛЬ»</w:t>
      </w:r>
    </w:p>
    <w:p w:rsidR="0092421A" w:rsidRPr="002C199B" w:rsidRDefault="0092421A" w:rsidP="0092421A">
      <w:pPr>
        <w:jc w:val="both"/>
        <w:rPr>
          <w:i/>
        </w:rPr>
      </w:pPr>
      <w:r w:rsidRPr="002C199B">
        <w:rPr>
          <w:i/>
        </w:rPr>
        <w:t xml:space="preserve">                                                                                      </w:t>
      </w:r>
      <w:r w:rsidRPr="002C199B">
        <w:t xml:space="preserve"> «По полю, полю» р.н.п. обр. </w:t>
      </w:r>
      <w:proofErr w:type="spellStart"/>
      <w:r w:rsidRPr="002C199B">
        <w:t>Ярушина</w:t>
      </w:r>
      <w:proofErr w:type="spellEnd"/>
    </w:p>
    <w:p w:rsidR="0092421A" w:rsidRPr="002C199B" w:rsidRDefault="0092421A" w:rsidP="0092421A">
      <w:pPr>
        <w:jc w:val="both"/>
      </w:pPr>
      <w:r w:rsidRPr="002C199B">
        <w:rPr>
          <w:b/>
        </w:rPr>
        <w:t>Участвуют:</w:t>
      </w:r>
      <w:r w:rsidRPr="002C199B">
        <w:t xml:space="preserve"> 6 девочек, 1 мальчик.</w:t>
      </w:r>
    </w:p>
    <w:p w:rsidR="0092421A" w:rsidRPr="002C199B" w:rsidRDefault="0092421A" w:rsidP="0092421A">
      <w:pPr>
        <w:jc w:val="both"/>
      </w:pPr>
      <w:r w:rsidRPr="002C199B">
        <w:rPr>
          <w:b/>
        </w:rPr>
        <w:t xml:space="preserve">Костюмы:  </w:t>
      </w:r>
      <w:r w:rsidRPr="002C199B">
        <w:t xml:space="preserve"> дети одеты в русские костюмы.</w:t>
      </w:r>
    </w:p>
    <w:p w:rsidR="0092421A" w:rsidRPr="002C199B" w:rsidRDefault="0092421A" w:rsidP="0092421A">
      <w:pPr>
        <w:jc w:val="both"/>
        <w:rPr>
          <w:b/>
        </w:rPr>
      </w:pPr>
      <w:r w:rsidRPr="002C199B">
        <w:rPr>
          <w:b/>
        </w:rPr>
        <w:t>Вступление</w:t>
      </w:r>
    </w:p>
    <w:p w:rsidR="0092421A" w:rsidRPr="002C199B" w:rsidRDefault="0092421A" w:rsidP="0092421A">
      <w:pPr>
        <w:jc w:val="both"/>
      </w:pPr>
      <w:r w:rsidRPr="002C199B">
        <w:t xml:space="preserve">Выбегают девочки и встают по 3 человека по диагонали (рис.1) </w:t>
      </w:r>
    </w:p>
    <w:p w:rsidR="0092421A" w:rsidRPr="002C199B" w:rsidRDefault="0092421A" w:rsidP="0092421A">
      <w:pPr>
        <w:jc w:val="both"/>
      </w:pPr>
      <w:r w:rsidRPr="002C199B">
        <w:t xml:space="preserve">       </w:t>
      </w:r>
      <w:r w:rsidRPr="002C199B">
        <w:rPr>
          <w:b/>
        </w:rPr>
        <w:t>1 куплет</w:t>
      </w:r>
    </w:p>
    <w:tbl>
      <w:tblPr>
        <w:tblpPr w:leftFromText="180" w:rightFromText="180" w:vertAnchor="text" w:horzAnchor="page" w:tblpX="1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"/>
      </w:tblGrid>
      <w:tr w:rsidR="0092421A" w:rsidRPr="002C199B" w:rsidTr="001205AC">
        <w:trPr>
          <w:trHeight w:val="369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2421A" w:rsidRPr="002C199B" w:rsidRDefault="0092421A" w:rsidP="001205AC">
            <w:pPr>
              <w:ind w:left="-15" w:firstLine="15"/>
              <w:jc w:val="both"/>
            </w:pPr>
          </w:p>
        </w:tc>
      </w:tr>
    </w:tbl>
    <w:p w:rsidR="0092421A" w:rsidRPr="002C199B" w:rsidRDefault="0092421A" w:rsidP="0092421A">
      <w:pPr>
        <w:jc w:val="both"/>
      </w:pPr>
      <w:r w:rsidRPr="002C199B">
        <w:t xml:space="preserve">    На слова «По полю, полю ….» - и.п. ног -6-я позиция, носки чуть разведены, полуприседание с поворотом корпуса вправо и влево  с разведением рук (ладонями вниз)</w:t>
      </w:r>
    </w:p>
    <w:p w:rsidR="0092421A" w:rsidRPr="002C199B" w:rsidRDefault="0092421A" w:rsidP="0092421A">
      <w:pPr>
        <w:jc w:val="both"/>
      </w:pPr>
      <w:r w:rsidRPr="002C199B">
        <w:t xml:space="preserve">    На слова «Ехал, вылетал…»  прямым галопом  мальчик двигается  по кругу,  руки на поясе  и встает в центр (рис.1) Девочки поочередно выставляют ногу </w:t>
      </w:r>
      <w:proofErr w:type="gramStart"/>
      <w:r w:rsidRPr="002C199B">
        <w:t>на</w:t>
      </w:r>
      <w:proofErr w:type="gramEnd"/>
      <w:r w:rsidRPr="002C199B">
        <w:t xml:space="preserve"> </w:t>
      </w:r>
      <w:proofErr w:type="gramStart"/>
      <w:r w:rsidRPr="002C199B">
        <w:t>пяточку</w:t>
      </w:r>
      <w:proofErr w:type="gramEnd"/>
      <w:r w:rsidRPr="002C199B">
        <w:t xml:space="preserve"> с разведением рук (ладони развернуты от себя) </w:t>
      </w:r>
    </w:p>
    <w:p w:rsidR="0092421A" w:rsidRPr="002C199B" w:rsidRDefault="0092421A" w:rsidP="0092421A">
      <w:pPr>
        <w:jc w:val="both"/>
      </w:pPr>
      <w:r w:rsidRPr="002C199B">
        <w:t xml:space="preserve">   На слова «Кликал, выкликал….» мальчик на сильную долю  выполняет повороты  вправо, влево, сопровождая движениями рук, «кличет». Девочки выполняют «</w:t>
      </w:r>
      <w:proofErr w:type="spellStart"/>
      <w:r w:rsidRPr="002C199B">
        <w:t>гармошечку</w:t>
      </w:r>
      <w:proofErr w:type="spellEnd"/>
      <w:r w:rsidRPr="002C199B">
        <w:t>»,  кулачки на бочок.</w:t>
      </w:r>
    </w:p>
    <w:p w:rsidR="0092421A" w:rsidRPr="002C199B" w:rsidRDefault="0092421A" w:rsidP="0092421A">
      <w:pPr>
        <w:jc w:val="both"/>
      </w:pPr>
      <w:r w:rsidRPr="002C199B">
        <w:t xml:space="preserve">   </w:t>
      </w:r>
      <w:proofErr w:type="gramStart"/>
      <w:r w:rsidRPr="002C199B">
        <w:t>На слова « Ты, ходи сюда….»мальчик выполняет движения руками в правую, в левую сторону «зовет девочек».</w:t>
      </w:r>
      <w:proofErr w:type="gramEnd"/>
      <w:r w:rsidRPr="002C199B">
        <w:t xml:space="preserve"> Девочки, слегка пружиня,  качаются на пятках, поворачивая корпус вправо- влево, кулачки на бочок. </w:t>
      </w:r>
    </w:p>
    <w:p w:rsidR="0092421A" w:rsidRPr="002C199B" w:rsidRDefault="0092421A" w:rsidP="0092421A">
      <w:pPr>
        <w:jc w:val="both"/>
      </w:pPr>
    </w:p>
    <w:p w:rsidR="0092421A" w:rsidRPr="002C199B" w:rsidRDefault="0092421A" w:rsidP="0092421A">
      <w:pPr>
        <w:jc w:val="both"/>
        <w:rPr>
          <w:b/>
        </w:rPr>
      </w:pPr>
      <w:r w:rsidRPr="002C199B">
        <w:rPr>
          <w:b/>
        </w:rPr>
        <w:t>Проигрыш</w:t>
      </w:r>
    </w:p>
    <w:p w:rsidR="0092421A" w:rsidRPr="002C199B" w:rsidRDefault="0092421A" w:rsidP="0092421A">
      <w:pPr>
        <w:jc w:val="both"/>
      </w:pPr>
      <w:r w:rsidRPr="002C199B">
        <w:t xml:space="preserve">Мальчик  двигается по кругу  русским шагом с носочка с взмахом рук (ладони развернуты от себя). Девочки выполняют ритмичные хлопки «колокольчики»  (вправо, влево)   </w:t>
      </w:r>
    </w:p>
    <w:p w:rsidR="0092421A" w:rsidRPr="002C199B" w:rsidRDefault="0092421A" w:rsidP="0092421A">
      <w:pPr>
        <w:jc w:val="both"/>
      </w:pPr>
      <w:r w:rsidRPr="002C199B">
        <w:t xml:space="preserve">   </w:t>
      </w:r>
    </w:p>
    <w:p w:rsidR="0092421A" w:rsidRPr="002C199B" w:rsidRDefault="0092421A" w:rsidP="0092421A">
      <w:pPr>
        <w:jc w:val="both"/>
        <w:rPr>
          <w:b/>
        </w:rPr>
      </w:pPr>
      <w:r w:rsidRPr="002C199B">
        <w:rPr>
          <w:b/>
        </w:rPr>
        <w:t xml:space="preserve">2 куплет </w:t>
      </w:r>
    </w:p>
    <w:p w:rsidR="0092421A" w:rsidRPr="002C199B" w:rsidRDefault="0092421A" w:rsidP="0092421A">
      <w:pPr>
        <w:jc w:val="both"/>
      </w:pPr>
      <w:r w:rsidRPr="002C199B">
        <w:t xml:space="preserve">    На слова «Я тебя люблю, я тебя люблю за </w:t>
      </w:r>
      <w:proofErr w:type="spellStart"/>
      <w:r w:rsidRPr="002C199B">
        <w:t>походочку</w:t>
      </w:r>
      <w:proofErr w:type="spellEnd"/>
      <w:r w:rsidRPr="002C199B">
        <w:t xml:space="preserve"> твою…»  Девочки </w:t>
      </w:r>
    </w:p>
    <w:p w:rsidR="0092421A" w:rsidRPr="002C199B" w:rsidRDefault="0092421A" w:rsidP="0092421A">
      <w:pPr>
        <w:jc w:val="both"/>
      </w:pPr>
      <w:r w:rsidRPr="002C199B">
        <w:t xml:space="preserve">идут плавной походкой по кругу (рис.2) Мальчик, любуясь, смотрит на девочек, ударяя носочком  ноги, руки  на поясе.  </w:t>
      </w:r>
    </w:p>
    <w:p w:rsidR="0092421A" w:rsidRPr="002C199B" w:rsidRDefault="0092421A" w:rsidP="0092421A">
      <w:pPr>
        <w:jc w:val="both"/>
      </w:pPr>
      <w:r w:rsidRPr="002C199B">
        <w:t xml:space="preserve">    На слова «По полю, полю, по полю, полю</w:t>
      </w:r>
    </w:p>
    <w:p w:rsidR="0092421A" w:rsidRPr="002C199B" w:rsidRDefault="0092421A" w:rsidP="0092421A">
      <w:pPr>
        <w:jc w:val="both"/>
      </w:pPr>
      <w:r w:rsidRPr="002C199B">
        <w:t xml:space="preserve">                      По широкому полю, по широкому полю  ….»- сольные выступления (рис. 3)</w:t>
      </w:r>
    </w:p>
    <w:p w:rsidR="0092421A" w:rsidRPr="002C199B" w:rsidRDefault="0092421A" w:rsidP="0092421A">
      <w:pPr>
        <w:jc w:val="both"/>
      </w:pPr>
      <w:r w:rsidRPr="002C199B">
        <w:t>1 номера девочек  выполняют движение «</w:t>
      </w:r>
      <w:proofErr w:type="spellStart"/>
      <w:r w:rsidRPr="002C199B">
        <w:t>ковырялочка</w:t>
      </w:r>
      <w:proofErr w:type="spellEnd"/>
      <w:r w:rsidRPr="002C199B">
        <w:t>» (на подскоке) остальные девочки хлопают в ладоши. Мальчик смотрит на девочек, на окончание музыкальной фразы выполняет жест рукой  (не понравились девочки).</w:t>
      </w:r>
    </w:p>
    <w:p w:rsidR="0092421A" w:rsidRPr="002C199B" w:rsidRDefault="0092421A" w:rsidP="0092421A">
      <w:pPr>
        <w:jc w:val="both"/>
      </w:pPr>
      <w:r w:rsidRPr="002C199B">
        <w:t xml:space="preserve">     На слова  «Ехал, вылетал….»   2 номера  девочек выполняют «</w:t>
      </w:r>
      <w:proofErr w:type="spellStart"/>
      <w:r w:rsidRPr="002C199B">
        <w:t>качалочку</w:t>
      </w:r>
      <w:proofErr w:type="spellEnd"/>
      <w:r w:rsidRPr="002C199B">
        <w:t>», (вправо-влево) на прыжке. Руки сложены «полочкой» перед грудью.</w:t>
      </w:r>
      <w:r w:rsidRPr="00700B28">
        <w:t xml:space="preserve"> </w:t>
      </w:r>
      <w:r w:rsidRPr="002C199B">
        <w:t>Мальчик смотрит на девочек, на окончание музыкальной фразы выполняет жест рукой  (не понравились девочки).</w:t>
      </w:r>
    </w:p>
    <w:p w:rsidR="0092421A" w:rsidRPr="002C199B" w:rsidRDefault="0092421A" w:rsidP="0092421A">
      <w:pPr>
        <w:jc w:val="both"/>
      </w:pPr>
    </w:p>
    <w:p w:rsidR="0092421A" w:rsidRPr="002C199B" w:rsidRDefault="0092421A" w:rsidP="0092421A">
      <w:pPr>
        <w:jc w:val="both"/>
      </w:pPr>
    </w:p>
    <w:p w:rsidR="0092421A" w:rsidRPr="002C199B" w:rsidRDefault="0092421A" w:rsidP="0092421A">
      <w:pPr>
        <w:jc w:val="both"/>
        <w:rPr>
          <w:b/>
        </w:rPr>
      </w:pPr>
      <w:r w:rsidRPr="002C199B">
        <w:rPr>
          <w:b/>
        </w:rPr>
        <w:t>Проигрыш.</w:t>
      </w:r>
    </w:p>
    <w:p w:rsidR="0092421A" w:rsidRPr="002C199B" w:rsidRDefault="0092421A" w:rsidP="0092421A">
      <w:pPr>
        <w:jc w:val="both"/>
      </w:pPr>
      <w:r w:rsidRPr="002C199B">
        <w:rPr>
          <w:i/>
        </w:rPr>
        <w:t>1 часть-</w:t>
      </w:r>
      <w:r w:rsidRPr="002C199B">
        <w:t xml:space="preserve"> 3 номера девочек подбегают к мальчику, берут под руки и кружатся  на топающем шаге, на окончание  музыки мальчик  «падает»</w:t>
      </w:r>
    </w:p>
    <w:p w:rsidR="0092421A" w:rsidRPr="002C199B" w:rsidRDefault="0092421A" w:rsidP="0092421A">
      <w:pPr>
        <w:jc w:val="both"/>
      </w:pPr>
      <w:r w:rsidRPr="002C199B">
        <w:rPr>
          <w:i/>
        </w:rPr>
        <w:t>2часть</w:t>
      </w:r>
      <w:r w:rsidRPr="002C199B">
        <w:t xml:space="preserve"> – все девочки подбегают  к нему, гладят его и поднимают.</w:t>
      </w:r>
    </w:p>
    <w:p w:rsidR="0092421A" w:rsidRPr="002C199B" w:rsidRDefault="0092421A" w:rsidP="0092421A">
      <w:pPr>
        <w:jc w:val="both"/>
      </w:pPr>
      <w:r w:rsidRPr="002C199B">
        <w:t xml:space="preserve">     На слова «По полю, полю….» встают в шеренгу боком к зрителям, 3 девочки справа, 3 слева, а мальчик лицом к зрителям (рис.4) 1 номера девочек держат его за руки, а остальные девочки кладут руки друг другу на талию и начинают как бы «тянуть» вправо, влево, чуть откинувшись назад.</w:t>
      </w:r>
    </w:p>
    <w:p w:rsidR="0092421A" w:rsidRPr="002C199B" w:rsidRDefault="0092421A" w:rsidP="0092421A">
      <w:pPr>
        <w:jc w:val="both"/>
      </w:pPr>
      <w:r w:rsidRPr="002C199B">
        <w:t xml:space="preserve">На окончание музыки мальчик берет одну девочку под руку и уходят. Остальные девочки разводят руки в стороны и пожимают плечиками, удивляются.                                   </w:t>
      </w:r>
    </w:p>
    <w:p w:rsidR="0092421A" w:rsidRPr="002C199B" w:rsidRDefault="0092421A" w:rsidP="0092421A">
      <w:pPr>
        <w:spacing w:line="360" w:lineRule="auto"/>
      </w:pPr>
      <w:r>
        <w:t xml:space="preserve"> </w:t>
      </w:r>
    </w:p>
    <w:p w:rsidR="0092421A" w:rsidRDefault="009A6B85" w:rsidP="0092421A">
      <w:pPr>
        <w:spacing w:line="360" w:lineRule="auto"/>
        <w:rPr>
          <w:sz w:val="22"/>
          <w:szCs w:val="22"/>
        </w:rPr>
      </w:pPr>
      <w:r w:rsidRPr="009A6B85">
        <w:rPr>
          <w:noProof/>
        </w:rPr>
        <w:lastRenderedPageBreak/>
        <w:pict>
          <v:group id="Группа 11" o:spid="_x0000_s1026" style="position:absolute;margin-left:41.4pt;margin-top:18.15pt;width:215.25pt;height:180.75pt;z-index:251659264;mso-wrap-distance-left:3.33236mm;mso-wrap-distance-right:3.17725mm;mso-wrap-distance-bottom:-.00681mm" coordorigin="12144,7143" coordsize="24985,22955" wrapcoords="-151 -90 -151 21600 21751 21600 21751 -90 -151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">
            <v:rect id="Прямоугольник 4" o:spid="_x0000_s1027" style="position:absolute;left:12144;top:7143;width:24985;height:2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Qd8EA&#10;AADbAAAADwAAAGRycy9kb3ducmV2LnhtbERPTWvCQBC9F/oflil4q7vNQWyajYhFWpAWYrz0NmTH&#10;JJidDburxn/fFQq9zeN9TrGa7CAu5EPvWMPLXIEgbpzpudVwqLfPSxAhIhscHJOGGwVYlY8PBebG&#10;Xbmiyz62IoVwyFFDF+OYSxmajiyGuRuJE3d03mJM0LfSeLymcDvITKmFtNhzauhwpE1HzWl/thpc&#10;1nz4qpbZV/3ev1Y/Tg3fO6X17Glav4GINMV/8Z/706T5Gdx/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kEHfBAAAA2wAAAA8AAAAAAAAAAAAAAAAAmAIAAGRycy9kb3du&#10;cmV2LnhtbFBLBQYAAAAABAAEAPUAAACGAwAAAAA=&#10;" strokeweight="2pt">
              <v:textbox>
                <w:txbxContent>
                  <w:p w:rsidR="0092421A" w:rsidRDefault="0092421A" w:rsidP="0092421A">
                    <w:pPr>
                      <w:jc w:val="both"/>
                    </w:pPr>
                  </w:p>
                </w:txbxContent>
              </v:textbox>
            </v:rect>
            <v:group id="Группа 5" o:spid="_x0000_s1028" style="position:absolute;left:13572;top:12144;width:22861;height:8572" coordorigin="13572,12144" coordsize="35719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oval id="Овал 6" o:spid="_x0000_s1029" style="position:absolute;left:13572;top:22145;width:428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/KMEA&#10;AADbAAAADwAAAGRycy9kb3ducmV2LnhtbERPTWvDMAy9F/YfjAa7lNXp6MJI65YyGAx2ShpKjyJW&#10;Y7NYDrGXZP9+LhR20+N9aneYXSdGGoL1rGC9ykAQN15bbhXUp4/nNxAhImvsPJOCXwpw2D8sdlho&#10;P3FJYxVbkUI4FKjAxNgXUobGkMOw8j1x4q5+cBgTHFqpB5xSuOvkS5bl0qHl1GCwp3dDzXf14xRM&#10;ZZ1/VUe9NrU8v9qTv5h+uVHq6XE+bkFEmuO/+O7+1Gn+Bm6/p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fyjBAAAA2wAAAA8AAAAAAAAAAAAAAAAAmAIAAGRycy9kb3du&#10;cmV2LnhtbFBLBQYAAAAABAAEAPUAAACGAwAAAAA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30" type="#_x0000_t5" style="position:absolute;left:29289;top:12144;width:4286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X68AA&#10;AADbAAAADwAAAGRycy9kb3ducmV2LnhtbERPTYvCMBC9C/6HMII3TVxQpGuUXUFQxINaPA/N2JZt&#10;JrXJ2uqvNwsL3ubxPmex6mwl7tT40rGGyViBIM6cKTnXkJ43ozkIH5ANVo5Jw4M8rJb93gIT41o+&#10;0v0UchFD2CeooQihTqT0WUEW/djVxJG7usZiiLDJpWmwjeG2kh9KzaTFkmNDgTWtC8p+Tr9WQ32Z&#10;zPY39a3alHbPDefhujsetB4Ouq9PEIG68Bb/u7cmzp/C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rX68AAAADbAAAADwAAAAAAAAAAAAAAAACYAgAAZHJzL2Rvd25y&#10;ZXYueG1sUEsFBgAAAAAEAAQA9QAAAIUDAAAAAA==&#10;" strokeweight="2pt">
                <v:textbox>
                  <w:txbxContent>
                    <w:p w:rsidR="0092421A" w:rsidRDefault="0092421A" w:rsidP="0092421A"/>
                  </w:txbxContent>
                </v:textbox>
              </v:shape>
              <v:oval id="Овал 8" o:spid="_x0000_s1031" style="position:absolute;left:45005;top:21431;width:4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ExMEA&#10;AADbAAAADwAAAGRycy9kb3ducmV2LnhtbERPTWuDQBC9F/Iflgn0UuKa0kqwbkIIFAo9aSTkOLgT&#10;V+rOirtR+++7hUJv83ifUxwW24uJRt85VrBNUhDEjdMdtwrq8/tmB8IHZI29Y1LwTR4O+9VDgbl2&#10;M5c0VaEVMYR9jgpMCEMupW8MWfSJG4gjd3OjxRDh2Eo94hzDbS+f0zSTFjuODQYHOhlqvqq7VTCX&#10;dfZZHfXW1PLy2p3d1QxPL0o9rpfjG4hAS/gX/7k/dJyfwe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/RMTBAAAA2wAAAA8AAAAAAAAAAAAAAAAAmAIAAGRycy9kb3du&#10;cmV2LnhtbFBLBQYAAAAABAAEAPUAAACGAwAAAAA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9" o:spid="_x0000_s1032" style="position:absolute;left:40719;top:17859;width:4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hX8AA&#10;AADbAAAADwAAAGRycy9kb3ducmV2LnhtbERPS4vCMBC+C/sfwizsRTRVfFGNIguC4Mlalj0OzdgU&#10;m0lpsrb7740geJuP7zmbXW9rcafWV44VTMYJCOLC6YpLBfnlMFqB8AFZY+2YFPyTh932Y7DBVLuO&#10;z3TPQiliCPsUFZgQmlRKXxiy6MeuIY7c1bUWQ4RtKXWLXQy3tZwmyUJarDg2GGzo21Bxy/6sgu6c&#10;L07ZXk9MLn/m1cX9mmY4U+rrs9+vQQTqw1v8ch91nL+E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hX8AAAADbAAAADwAAAAAAAAAAAAAAAACYAgAAZHJzL2Rvd25y&#10;ZXYueG1sUEsFBgAAAAAEAAQA9QAAAIU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10" o:spid="_x0000_s1033" style="position:absolute;left:35718;top:14287;width:4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1LcMA&#10;AADbAAAADwAAAGRycy9kb3ducmV2LnhtbESPQWvCQBCF74L/YZlCL6IbRUVSVxGhIPRkDKXHITvN&#10;hmZnQ3Zr0n/fOQjeZnhv3vtmfxx9q+7UxyawgeUiA0VcBdtwbaC8vc93oGJCttgGJgN/FOF4mE72&#10;mNsw8JXuRaqVhHDM0YBLqcu1jpUjj3EROmLRvkPvMcna19r2OEi4b/Uqy7baY8PS4LCjs6Pqp/j1&#10;BoZruf0oTnbpSv25aW7hy3WztTGvL+PpDVSiMT3Nj+uLFXyBlV9kAH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x1LcMAAADbAAAADwAAAAAAAAAAAAAAAACYAgAAZHJzL2Rv&#10;d25yZXYueG1sUEsFBgAAAAAEAAQA9QAAAIg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11" o:spid="_x0000_s1034" style="position:absolute;left:17859;top:17859;width:4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QtsAA&#10;AADbAAAADwAAAGRycy9kb3ducmV2LnhtbERPTYvCMBC9C/sfwizsRTRVVLQaRRYEwZO1LHscmrEp&#10;NpPSZG333xtB8DaP9zmbXW9rcafWV44VTMYJCOLC6YpLBfnlMFqC8AFZY+2YFPyTh932Y7DBVLuO&#10;z3TPQiliCPsUFZgQmlRKXxiy6MeuIY7c1bUWQ4RtKXWLXQy3tZwmyUJarDg2GGzo21Bxy/6sgu6c&#10;L07ZXk9MLn/m1cX9mmY4U+rrs9+vQQTqw1v8ch91nL+C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QtsAAAADbAAAADwAAAAAAAAAAAAAAAACYAgAAZHJzL2Rvd25y&#10;ZXYueG1sUEsFBgAAAAAEAAQA9QAAAIU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12" o:spid="_x0000_s1035" style="position:absolute;left:22859;top:14287;width:428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zlsAA&#10;AADbAAAADwAAAGRycy9kb3ducmV2LnhtbERPTYvCMBC9C/sfwix4EU0VV5baVGRBEDxZi+xxaMam&#10;2ExKk7X135uDsMfH+852o23Fg3rfOFawXCQgiCunG64VlJfD/BuED8gaW8ek4EkedvnHJMNUu4HP&#10;9ChCLWII+xQVmBC6VEpfGbLoF64jjtzN9RZDhH0tdY9DDLetXCXJRlpsODYY7OjHUHUv/qyC4Vxu&#10;TsVeL00pr1/Nxf2abrZWavo57rcgAo3hX/x2H7WCVVwfv8Qf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azlsAAAADbAAAADwAAAAAAAAAAAAAAAACYAgAAZHJzL2Rvd25y&#10;ZXYueG1sUEsFBgAAAAAEAAQA9QAAAIU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</v:group>
            <w10:wrap type="through"/>
          </v:group>
        </w:pict>
      </w:r>
      <w:r w:rsidRPr="009A6B85">
        <w:rPr>
          <w:noProof/>
        </w:rPr>
        <w:pict>
          <v:group id="Группа 1" o:spid="_x0000_s1036" style="position:absolute;margin-left:310.15pt;margin-top:18.15pt;width:192.5pt;height:180.75pt;z-index:251660288;mso-wrap-distance-left:9.48pt" coordorigin="63579,40005" coordsize="25003,24476" wrapcoords="-168 -90 -168 21600 21768 21600 21768 -90 -168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">
            <v:rect id="Прямоугольник 14" o:spid="_x0000_s1037" style="position:absolute;left:63579;top:40005;width:25003;height:2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KC8IA&#10;AADaAAAADwAAAGRycy9kb3ducmV2LnhtbESPQWsCMRSE7wX/Q3hCbzVxD8WuRhFFFEoL63rx9tg8&#10;dxc3L0sSdfvvG6HQ4zAz3zCL1WA7cScfWscaphMFgrhypuVaw6ncvc1AhIhssHNMGn4owGo5ellg&#10;btyDC7ofYy0ShEOOGpoY+1zKUDVkMUxcT5y8i/MWY5K+lsbjI8FtJzOl3qXFltNCgz1tGqqux5vV&#10;4LJq74tSZl/ltv0ozk51359K69fxsJ6DiDTE//Bf+2A0ZPC8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YoLwgAAANoAAAAPAAAAAAAAAAAAAAAAAJgCAABkcnMvZG93&#10;bnJldi54bWxQSwUGAAAAAAQABAD1AAAAhwMAAAAA&#10;" strokeweight="2pt">
              <v:textbox>
                <w:txbxContent>
                  <w:p w:rsidR="0092421A" w:rsidRDefault="0092421A" w:rsidP="0092421A"/>
                </w:txbxContent>
              </v:textbox>
            </v:rect>
            <v:group id="Группа 15" o:spid="_x0000_s1038" style="position:absolute;left:70485;top:45399;width:12382;height:11751" coordorigin="70485,45399" coordsize="18573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Равнобедренный треугольник 16" o:spid="_x0000_s1039" type="#_x0000_t5" style="position:absolute;left:77628;top:51829;width:4287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EA8MA&#10;AADaAAAADwAAAGRycy9kb3ducmV2LnhtbESPQWvCQBSE74L/YXlCb7prKaGkrtIKgYbiQQ2eH9ln&#10;Epp9G7PbJO2vdwuFHoeZ+YbZ7CbbioF63zjWsF4pEMSlMw1XGopztnwG4QOywdYxafgmD7vtfLbB&#10;1LiRjzScQiUihH2KGuoQulRKX9Zk0a9cRxy9q+sthij7Spoexwi3rXxUKpEWG44LNXa0r6n8PH1Z&#10;Dd1lnXzc1JsaC8p/Mq7CNT8etH5YTK8vIAJN4T/81343Gp7g9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EA8MAAADaAAAADwAAAAAAAAAAAAAAAACYAgAAZHJzL2Rv&#10;d25yZXYueG1sUEsFBgAAAAAEAAQA9QAAAIgDAAAAAA==&#10;" strokeweight="2pt">
                <v:textbox>
                  <w:txbxContent>
                    <w:p w:rsidR="0092421A" w:rsidRDefault="0092421A" w:rsidP="0092421A"/>
                  </w:txbxContent>
                </v:textbox>
              </v:shape>
              <v:oval id="Овал 17" o:spid="_x0000_s1040" style="position:absolute;left:81915;top:46114;width:4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q/cEA&#10;AADaAAAADwAAAGRycy9kb3ducmV2LnhtbESPQYvCMBSE74L/ITzBi2iqrCLVKCIsCJ6sZdnjo3k2&#10;xealNFlb/71ZEDwOM/MNs933thYPan3lWMF8loAgLpyuuFSQX7+naxA+IGusHZOCJ3nY74aDLaba&#10;dXyhRxZKESHsU1RgQmhSKX1hyKKfuYY4ejfXWgxRtqXULXYRbmu5SJKVtFhxXDDY0NFQcc/+rILu&#10;kq/O2UHPTS5/ltXV/Zpm8qXUeNQfNiAC9eETfrdPWsES/q/EG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qv3BAAAA2gAAAA8AAAAAAAAAAAAAAAAAmAIAAGRycy9kb3du&#10;cmV2LnhtbFBLBQYAAAAABAAEAPUAAACGAwAAAAA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18" o:spid="_x0000_s1041" style="position:absolute;left:84772;top:52543;width:428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0isMA&#10;AADaAAAADwAAAGRycy9kb3ducmV2LnhtbESPwWrDMBBE74X8g9hALyWWU1oTXCshBAqFnuyYkONi&#10;bSxTa2UsxXb/vioUehxm5g1THBbbi4lG3zlWsE1SEMSN0x23Curz+2YHwgdkjb1jUvBNHg771UOB&#10;uXYzlzRVoRURwj5HBSaEIZfSN4Ys+sQNxNG7udFiiHJspR5xjnDby+c0zaTFjuOCwYFOhpqv6m4V&#10;zGWdfVZHvTW1vLx2Z3c1w9OLUo/r5fgGItAS/sN/7Q+tIIPfK/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80isMAAADaAAAADwAAAAAAAAAAAAAAAACYAgAAZHJzL2Rv&#10;d25yZXYueG1sUEsFBgAAAAAEAAQA9QAAAIg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19" o:spid="_x0000_s1042" style="position:absolute;left:80486;top:58258;width:4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REcMA&#10;AADaAAAADwAAAGRycy9kb3ducmV2LnhtbESPzWrDMBCE74W8g9hALqWRU1q3OFFCCBQKPfmHkONi&#10;bS0Ta2UsxXbevioUehxm5htmd5htJ0YafOtYwWadgCCunW65UVCVH0/vIHxA1tg5JgV38nDYLx52&#10;mGk3cU5jERoRIewzVGBC6DMpfW3Iol+7njh6326wGKIcGqkHnCLcdvI5SVJpseW4YLCnk6H6Wtys&#10;gimv0q/iqDemkufXtnQX0z++KLVazsctiEBz+A//tT+1gjf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REcMAAADaAAAADwAAAAAAAAAAAAAAAACYAgAAZHJzL2Rv&#10;d25yZXYueG1sUEsFBgAAAAAEAAQA9QAAAIg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20" o:spid="_x0000_s1043" style="position:absolute;left:72628;top:57544;width:428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FY8AA&#10;AADaAAAADwAAAGRycy9kb3ducmV2LnhtbERPz2uDMBS+D/o/hDfYZcxo2WQ4YymFQmGnWik9Psyb&#10;kZkXMam6/345DHb8+H6Xu9UOYqbJ944VZEkKgrh1uudOQXM5vryD8AFZ4+CYFPyQh121eSix0G7h&#10;M8116EQMYV+gAhPCWEjpW0MWfeJG4sh9ucliiHDqpJ5wieF2kNs0zaXFnmODwZEOhtrv+m4VLOcm&#10;/6z3OjONvL71F3cz4/OrUk+P6/4DRKA1/Iv/3CetIG6NV+INk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wFY8AAAADaAAAADwAAAAAAAAAAAAAAAACYAgAAZHJzL2Rvd25y&#10;ZXYueG1sUEsFBgAAAAAEAAQA9QAAAIU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21" o:spid="_x0000_s1044" style="position:absolute;left:70485;top:51114;width:4286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g+MMA&#10;AADaAAAADwAAAGRycy9kb3ducmV2LnhtbESPzWrDMBCE74W8g9hALqWRU1rTOlFCCBQKPfmHkONi&#10;bS0Ta2UsxXbevioUehxm5htmd5htJ0YafOtYwWadgCCunW65UVCVH09vIHxA1tg5JgV38nDYLx52&#10;mGk3cU5jERoRIewzVGBC6DMpfW3Iol+7njh6326wGKIcGqkHnCLcdvI5SVJpseW4YLCnk6H6Wtys&#10;gimv0q/iqDemkufXtnQX0z++KLVazsctiEBz+A//tT+1gnf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g+MMAAADaAAAADwAAAAAAAAAAAAAAAACYAgAAZHJzL2Rv&#10;d25yZXYueG1sUEsFBgAAAAAEAAQA9QAAAIg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  <v:oval id="Овал 22" o:spid="_x0000_s1045" style="position:absolute;left:74771;top:45399;width:4286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5K8MA&#10;AADbAAAADwAAAGRycy9kb3ducmV2LnhtbESPQWvCQBCF74L/YZlCL6IbRUVSVxGhIPRkDKXHITvN&#10;hmZnQ3Zr0n/fOQjeZnhv3vtmfxx9q+7UxyawgeUiA0VcBdtwbaC8vc93oGJCttgGJgN/FOF4mE72&#10;mNsw8JXuRaqVhHDM0YBLqcu1jpUjj3EROmLRvkPvMcna19r2OEi4b/Uqy7baY8PS4LCjs6Pqp/j1&#10;BoZruf0oTnbpSv25aW7hy3WztTGvL+PpDVSiMT3Nj+uLFXyhl19kAH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p5K8MAAADbAAAADwAAAAAAAAAAAAAAAACYAgAAZHJzL2Rv&#10;d25yZXYueG1sUEsFBgAAAAAEAAQA9QAAAIgDAAAAAA==&#10;" strokeweight="2pt">
                <v:textbox>
                  <w:txbxContent>
                    <w:p w:rsidR="0092421A" w:rsidRDefault="0092421A" w:rsidP="0092421A"/>
                  </w:txbxContent>
                </v:textbox>
              </v:oval>
            </v:group>
            <w10:wrap type="through"/>
          </v:group>
        </w:pict>
      </w:r>
      <w:r w:rsidR="0092421A">
        <w:rPr>
          <w:sz w:val="22"/>
          <w:szCs w:val="22"/>
        </w:rPr>
        <w:t xml:space="preserve">                                       рис.1                                                                                             рис.2</w:t>
      </w: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92421A" w:rsidRDefault="0092421A" w:rsidP="009242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tabs>
          <w:tab w:val="left" w:pos="5625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рис.3</w:t>
      </w:r>
      <w:r>
        <w:rPr>
          <w:noProof/>
          <w:sz w:val="22"/>
          <w:szCs w:val="22"/>
        </w:rPr>
        <w:tab/>
        <w:t xml:space="preserve">                                          рис.4</w:t>
      </w:r>
    </w:p>
    <w:p w:rsidR="0092421A" w:rsidRDefault="009A6B85" w:rsidP="0092421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46" style="position:absolute;margin-left:41.4pt;margin-top:.1pt;width:215.25pt;height:179.6pt;z-index:251661312" coordorigin="621,6174" coordsize="3293,26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Объект 2" o:spid="_x0000_s1047" type="#_x0000_t75" style="position:absolute;left:621;top:6174;width:3293;height:2669;visibility:visible;mso-wrap-distance-right:9.09pt;mso-wrap-distance-bottom:.81pt" wrapcoords="-197 0 -197 21479 21502 21479 21502 0 -197 0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">
              <v:imagedata r:id="rId4" o:title=""/>
              <o:lock v:ext="edit" aspectratio="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8" type="#_x0000_t136" style="position:absolute;left:893;top:7511;width:191;height:205" fillcolor="black">
              <v:shadow color="#868686"/>
              <v:textpath style="font-family:&quot;Times New Roman&quot;;font-size:12pt;v-text-kern:t" trim="t" fitpath="t" string="1"/>
            </v:shape>
            <v:shape id="_x0000_s1049" type="#_x0000_t136" style="position:absolute;left:1249;top:7226;width:191;height:205" fillcolor="black">
              <v:shadow color="#868686"/>
              <v:textpath style="font-family:&quot;Times New Roman&quot;;font-size:12pt;v-text-kern:t" trim="t" fitpath="t" string="2"/>
            </v:shape>
            <v:shape id="_x0000_s1050" type="#_x0000_t136" style="position:absolute;left:1654;top:6966;width:191;height:205" fillcolor="black">
              <v:shadow color="#868686"/>
              <v:textpath style="font-family:&quot;Times New Roman&quot;;font-size:12pt;v-text-kern:t" trim="t" fitpath="t" string="3"/>
            </v:shape>
            <v:shape id="_x0000_s1051" type="#_x0000_t136" style="position:absolute;left:3428;top:7476;width:191;height:205" fillcolor="black">
              <v:shadow color="#868686"/>
              <v:textpath style="font-family:&quot;Times New Roman&quot;;font-size:12pt;v-text-kern:t" trim="t" fitpath="t" string="1"/>
            </v:shape>
            <v:shape id="_x0000_s1052" type="#_x0000_t136" style="position:absolute;left:3090;top:7211;width:191;height:205" fillcolor="black">
              <v:shadow color="#868686"/>
              <v:textpath style="font-family:&quot;Times New Roman&quot;;font-size:12pt;v-text-kern:t" trim="t" fitpath="t" string="2"/>
            </v:shape>
            <v:shape id="_x0000_s1053" type="#_x0000_t136" style="position:absolute;left:2689;top:6966;width:191;height:205" fillcolor="black">
              <v:shadow color="#868686"/>
              <v:textpath style="font-family:&quot;Times New Roman&quot;;font-size:12pt;v-text-kern:t" trim="t" fitpath="t" string="3"/>
            </v:shape>
          </v:group>
        </w:pict>
      </w:r>
      <w:r>
        <w:rPr>
          <w:noProof/>
          <w:sz w:val="22"/>
          <w:szCs w:val="22"/>
        </w:rPr>
        <w:pict>
          <v:group id="_x0000_s1054" style="position:absolute;margin-left:310.15pt;margin-top:5.35pt;width:192.5pt;height:174.35pt;z-index:251662336" coordorigin="6381,6174" coordsize="3245,2554">
            <v:shape id="Объект 3" o:spid="_x0000_s1055" type="#_x0000_t75" style="position:absolute;left:6381;top:6174;width:3245;height:2554;visibility:visible;mso-wrap-distance-right:9.24pt;mso-wrap-distance-bottom:.57pt" wrapcoords="-200 0 -200 21473 21600 21473 21600 0 -200 0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">
              <v:imagedata r:id="rId5" o:title=""/>
              <o:lock v:ext="edit" aspectratio="f"/>
            </v:shape>
            <v:shape id="_x0000_s1056" type="#_x0000_t136" style="position:absolute;left:7444;top:7306;width:191;height:205" fillcolor="black">
              <v:shadow color="#868686"/>
              <v:textpath style="font-family:&quot;Times New Roman&quot;;font-size:12pt;v-text-kern:t" trim="t" fitpath="t" string="3"/>
            </v:shape>
            <v:shape id="_x0000_s1057" type="#_x0000_t136" style="position:absolute;left:8310;top:7306;width:191;height:205" fillcolor="black">
              <v:shadow color="#868686"/>
              <v:textpath style="font-family:&quot;Times New Roman&quot;;font-size:12pt;v-text-kern:t" trim="t" fitpath="t" string="3"/>
            </v:shape>
            <v:shape id="_x0000_s1058" type="#_x0000_t136" style="position:absolute;left:7069;top:7306;width:191;height:205" fillcolor="black">
              <v:shadow color="#868686"/>
              <v:textpath style="font-family:&quot;Times New Roman&quot;;font-size:12pt;v-text-kern:t" trim="t" fitpath="t" string="2"/>
            </v:shape>
            <v:shape id="_x0000_s1059" type="#_x0000_t136" style="position:absolute;left:8734;top:7306;width:191;height:205" fillcolor="black">
              <v:shadow color="#868686"/>
              <v:textpath style="font-family:&quot;Times New Roman&quot;;font-size:12pt;v-text-kern:t" trim="t" fitpath="t" string="2"/>
            </v:shape>
            <v:shape id="_x0000_s1060" type="#_x0000_t136" style="position:absolute;left:6649;top:7306;width:191;height:205" fillcolor="black">
              <v:shadow color="#868686"/>
              <v:textpath style="font-family:&quot;Times New Roman&quot;;font-size:12pt;v-text-kern:t" trim="t" fitpath="t" string="1"/>
            </v:shape>
            <v:shape id="_x0000_s1061" type="#_x0000_t136" style="position:absolute;left:9124;top:7306;width:191;height:205" fillcolor="black">
              <v:shadow color="#868686"/>
              <v:textpath style="font-family:&quot;Times New Roman&quot;;font-size:12pt;v-text-kern:t" trim="t" fitpath="t" string="1"/>
            </v:shape>
          </v:group>
        </w:pict>
      </w: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spacing w:line="360" w:lineRule="auto"/>
        <w:rPr>
          <w:sz w:val="22"/>
          <w:szCs w:val="22"/>
        </w:rPr>
      </w:pPr>
    </w:p>
    <w:p w:rsidR="0092421A" w:rsidRDefault="0092421A" w:rsidP="0092421A">
      <w:pPr>
        <w:rPr>
          <w:b/>
        </w:rPr>
      </w:pPr>
    </w:p>
    <w:p w:rsidR="0092421A" w:rsidRDefault="0092421A" w:rsidP="0092421A">
      <w:pPr>
        <w:rPr>
          <w:b/>
        </w:rPr>
      </w:pPr>
    </w:p>
    <w:p w:rsidR="0092421A" w:rsidRDefault="0092421A" w:rsidP="0092421A">
      <w:pPr>
        <w:rPr>
          <w:b/>
        </w:rPr>
      </w:pPr>
    </w:p>
    <w:p w:rsidR="0092421A" w:rsidRDefault="0092421A" w:rsidP="0092421A">
      <w:pPr>
        <w:rPr>
          <w:b/>
        </w:rPr>
      </w:pPr>
    </w:p>
    <w:p w:rsidR="0092421A" w:rsidRPr="003578B2" w:rsidRDefault="0092421A" w:rsidP="0092421A">
      <w:pPr>
        <w:rPr>
          <w:b/>
          <w:sz w:val="28"/>
          <w:szCs w:val="28"/>
        </w:rPr>
      </w:pPr>
    </w:p>
    <w:p w:rsidR="0092421A" w:rsidRPr="003578B2" w:rsidRDefault="0092421A" w:rsidP="0092421A">
      <w:pPr>
        <w:rPr>
          <w:b/>
          <w:sz w:val="28"/>
          <w:szCs w:val="28"/>
        </w:rPr>
      </w:pPr>
      <w:r w:rsidRPr="003578B2">
        <w:rPr>
          <w:b/>
          <w:sz w:val="28"/>
          <w:szCs w:val="28"/>
        </w:rPr>
        <w:t>Используемая литература</w:t>
      </w:r>
    </w:p>
    <w:p w:rsidR="0092421A" w:rsidRPr="00CB1DB9" w:rsidRDefault="0092421A" w:rsidP="0092421A">
      <w:pPr>
        <w:rPr>
          <w:sz w:val="28"/>
          <w:szCs w:val="28"/>
        </w:rPr>
      </w:pPr>
      <w:r>
        <w:rPr>
          <w:sz w:val="28"/>
          <w:szCs w:val="28"/>
        </w:rPr>
        <w:t xml:space="preserve"> 1.Авторская разработка</w:t>
      </w:r>
    </w:p>
    <w:p w:rsidR="0092421A" w:rsidRPr="00CB1DB9" w:rsidRDefault="0092421A" w:rsidP="0092421A">
      <w:pPr>
        <w:rPr>
          <w:b/>
        </w:rPr>
      </w:pPr>
    </w:p>
    <w:p w:rsidR="0092421A" w:rsidRDefault="0092421A" w:rsidP="0092421A"/>
    <w:sectPr w:rsidR="0092421A" w:rsidSect="002C199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1A"/>
    <w:rsid w:val="008A1234"/>
    <w:rsid w:val="0092421A"/>
    <w:rsid w:val="009A6B85"/>
    <w:rsid w:val="00C87D30"/>
    <w:rsid w:val="00FD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Рябинка</cp:lastModifiedBy>
  <cp:revision>3</cp:revision>
  <dcterms:created xsi:type="dcterms:W3CDTF">2013-03-26T18:53:00Z</dcterms:created>
  <dcterms:modified xsi:type="dcterms:W3CDTF">2013-03-27T06:19:00Z</dcterms:modified>
</cp:coreProperties>
</file>